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B95A" w14:textId="77777777" w:rsidR="00C71BBC" w:rsidRDefault="000E3080" w:rsidP="00CA544A">
      <w:pPr>
        <w:spacing w:after="0" w:line="240" w:lineRule="auto"/>
        <w:ind w:left="24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Town of Watson</w:t>
      </w:r>
    </w:p>
    <w:p w14:paraId="09FD8C10" w14:textId="639D65CD" w:rsidR="000E3080" w:rsidRPr="00E75ADE" w:rsidRDefault="00C71BBC" w:rsidP="004C27E7">
      <w:pPr>
        <w:spacing w:after="0" w:line="240" w:lineRule="auto"/>
        <w:ind w:left="-360" w:right="-374" w:firstLine="360"/>
        <w:jc w:val="center"/>
        <w:rPr>
          <w:b/>
          <w:sz w:val="26"/>
          <w:szCs w:val="26"/>
          <w:u w:val="single"/>
        </w:rPr>
      </w:pPr>
      <w:r w:rsidRPr="00E75ADE">
        <w:rPr>
          <w:sz w:val="26"/>
          <w:szCs w:val="26"/>
        </w:rPr>
        <w:t>Meeting Agenda</w:t>
      </w:r>
      <w:r w:rsidR="00687544" w:rsidRPr="00E75ADE">
        <w:rPr>
          <w:sz w:val="26"/>
          <w:szCs w:val="26"/>
        </w:rPr>
        <w:t xml:space="preserve"> -</w:t>
      </w:r>
      <w:r w:rsidR="00CC39CF">
        <w:rPr>
          <w:sz w:val="26"/>
          <w:szCs w:val="26"/>
        </w:rPr>
        <w:t>0</w:t>
      </w:r>
      <w:r w:rsidR="00753385">
        <w:rPr>
          <w:sz w:val="26"/>
          <w:szCs w:val="26"/>
        </w:rPr>
        <w:t>4</w:t>
      </w:r>
      <w:r w:rsidR="004C27E7" w:rsidRPr="00E75ADE">
        <w:rPr>
          <w:sz w:val="26"/>
          <w:szCs w:val="26"/>
        </w:rPr>
        <w:t>/</w:t>
      </w:r>
      <w:r w:rsidR="00753385">
        <w:rPr>
          <w:sz w:val="26"/>
          <w:szCs w:val="26"/>
        </w:rPr>
        <w:t>09</w:t>
      </w:r>
      <w:r w:rsidR="004C27E7" w:rsidRPr="00E75ADE">
        <w:rPr>
          <w:sz w:val="26"/>
          <w:szCs w:val="26"/>
        </w:rPr>
        <w:t>/202</w:t>
      </w:r>
      <w:r w:rsidR="00CC39CF">
        <w:rPr>
          <w:sz w:val="26"/>
          <w:szCs w:val="26"/>
        </w:rPr>
        <w:t>5</w:t>
      </w:r>
    </w:p>
    <w:p w14:paraId="5EF2F789" w14:textId="77777777" w:rsidR="00B74C3D" w:rsidRDefault="00B74C3D" w:rsidP="00CA544A">
      <w:pPr>
        <w:spacing w:after="0" w:line="240" w:lineRule="auto"/>
        <w:ind w:left="10" w:hanging="10"/>
        <w:rPr>
          <w:sz w:val="24"/>
        </w:rPr>
      </w:pPr>
    </w:p>
    <w:p w14:paraId="2A0F25AD" w14:textId="77777777" w:rsidR="00CA544A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Meeting Called to Order</w:t>
      </w:r>
      <w:r w:rsidRPr="009D2896">
        <w:rPr>
          <w:b/>
          <w:sz w:val="26"/>
          <w:szCs w:val="26"/>
        </w:rPr>
        <w:t>:</w:t>
      </w:r>
      <w:r w:rsidR="007F77AC" w:rsidRPr="009D2896">
        <w:rPr>
          <w:sz w:val="26"/>
          <w:szCs w:val="26"/>
        </w:rPr>
        <w:t xml:space="preserve"> 6:30 P.M.</w:t>
      </w:r>
    </w:p>
    <w:p w14:paraId="22252EB3" w14:textId="77777777" w:rsidR="00C71BBC" w:rsidRPr="009D2896" w:rsidRDefault="00E43515" w:rsidP="004C27E7">
      <w:pPr>
        <w:spacing w:after="0" w:line="240" w:lineRule="auto"/>
        <w:ind w:left="10" w:hanging="10"/>
        <w:rPr>
          <w:b/>
          <w:sz w:val="26"/>
          <w:szCs w:val="26"/>
          <w:u w:val="single"/>
        </w:rPr>
      </w:pPr>
      <w:r w:rsidRPr="009D2896">
        <w:rPr>
          <w:b/>
          <w:sz w:val="26"/>
          <w:szCs w:val="26"/>
          <w:u w:val="single"/>
        </w:rPr>
        <w:t>Pledge of Allegiance</w:t>
      </w:r>
    </w:p>
    <w:p w14:paraId="077D3C22" w14:textId="77777777" w:rsidR="000533DD" w:rsidRPr="009D2896" w:rsidRDefault="000533DD" w:rsidP="00CA544A">
      <w:pPr>
        <w:spacing w:after="0" w:line="240" w:lineRule="auto"/>
        <w:ind w:left="24" w:hanging="10"/>
        <w:rPr>
          <w:sz w:val="26"/>
          <w:szCs w:val="26"/>
          <w:u w:val="single"/>
        </w:rPr>
      </w:pPr>
      <w:r w:rsidRPr="00720FC3">
        <w:rPr>
          <w:b/>
          <w:color w:val="auto"/>
          <w:sz w:val="26"/>
          <w:szCs w:val="26"/>
        </w:rPr>
        <w:t>Public Hearing</w:t>
      </w:r>
      <w:r w:rsidR="007E2155" w:rsidRPr="00720FC3">
        <w:rPr>
          <w:b/>
          <w:color w:val="auto"/>
          <w:sz w:val="26"/>
          <w:szCs w:val="26"/>
        </w:rPr>
        <w:t>(s)</w:t>
      </w:r>
      <w:r w:rsidR="00AA159B" w:rsidRPr="00720FC3">
        <w:rPr>
          <w:b/>
          <w:color w:val="auto"/>
          <w:sz w:val="26"/>
          <w:szCs w:val="26"/>
        </w:rPr>
        <w:t>:</w:t>
      </w:r>
      <w:r w:rsidR="00805833">
        <w:rPr>
          <w:b/>
          <w:color w:val="auto"/>
          <w:sz w:val="26"/>
          <w:szCs w:val="26"/>
        </w:rPr>
        <w:t xml:space="preserve"> </w:t>
      </w:r>
    </w:p>
    <w:p w14:paraId="6A78932E" w14:textId="369BA74A" w:rsidR="008A1AE1" w:rsidRPr="008A1AE1" w:rsidRDefault="008856F0" w:rsidP="00CA544A">
      <w:pPr>
        <w:spacing w:after="0" w:line="240" w:lineRule="auto"/>
        <w:ind w:left="24" w:hanging="10"/>
        <w:rPr>
          <w:sz w:val="26"/>
          <w:szCs w:val="26"/>
        </w:rPr>
      </w:pPr>
      <w:proofErr w:type="gramStart"/>
      <w:r w:rsidRPr="006F65B1">
        <w:rPr>
          <w:b/>
          <w:color w:val="FF0000"/>
          <w:sz w:val="26"/>
          <w:szCs w:val="26"/>
          <w:u w:val="single"/>
        </w:rPr>
        <w:t>Minutes</w:t>
      </w:r>
      <w:proofErr w:type="gramEnd"/>
      <w:r w:rsidRPr="006F65B1">
        <w:rPr>
          <w:b/>
          <w:color w:val="FF0000"/>
          <w:sz w:val="26"/>
          <w:szCs w:val="26"/>
          <w:u w:val="single"/>
        </w:rPr>
        <w:t xml:space="preserve"> Approval</w:t>
      </w:r>
      <w:r w:rsidRPr="006F65B1">
        <w:rPr>
          <w:b/>
          <w:color w:val="FF0000"/>
          <w:sz w:val="26"/>
          <w:szCs w:val="26"/>
        </w:rPr>
        <w:t>:</w:t>
      </w:r>
      <w:r w:rsidR="007824D5" w:rsidRPr="009D2896">
        <w:rPr>
          <w:sz w:val="26"/>
          <w:szCs w:val="26"/>
        </w:rPr>
        <w:t xml:space="preserve"> </w:t>
      </w:r>
      <w:r w:rsidR="00642F33" w:rsidRPr="006F65B1">
        <w:rPr>
          <w:color w:val="auto"/>
          <w:sz w:val="26"/>
          <w:szCs w:val="26"/>
        </w:rPr>
        <w:t>0</w:t>
      </w:r>
      <w:r w:rsidR="00753385" w:rsidRPr="006F65B1">
        <w:rPr>
          <w:color w:val="auto"/>
          <w:sz w:val="26"/>
          <w:szCs w:val="26"/>
        </w:rPr>
        <w:t>3</w:t>
      </w:r>
      <w:r w:rsidR="00642F33" w:rsidRPr="006F65B1">
        <w:rPr>
          <w:color w:val="auto"/>
          <w:sz w:val="26"/>
          <w:szCs w:val="26"/>
        </w:rPr>
        <w:t>/</w:t>
      </w:r>
      <w:r w:rsidR="00B05DDF" w:rsidRPr="006F65B1">
        <w:rPr>
          <w:color w:val="auto"/>
          <w:sz w:val="26"/>
          <w:szCs w:val="26"/>
        </w:rPr>
        <w:t>1</w:t>
      </w:r>
      <w:r w:rsidR="00642F33" w:rsidRPr="006F65B1">
        <w:rPr>
          <w:color w:val="auto"/>
          <w:sz w:val="26"/>
          <w:szCs w:val="26"/>
        </w:rPr>
        <w:t>2/2025</w:t>
      </w:r>
      <w:r w:rsidR="00642F33">
        <w:rPr>
          <w:color w:val="C00000"/>
          <w:sz w:val="26"/>
          <w:szCs w:val="26"/>
        </w:rPr>
        <w:t xml:space="preserve"> </w:t>
      </w:r>
    </w:p>
    <w:p w14:paraId="2EB339B5" w14:textId="753F17C8" w:rsidR="00D65925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6F65B1">
        <w:rPr>
          <w:b/>
          <w:color w:val="FF0000"/>
          <w:sz w:val="26"/>
          <w:szCs w:val="26"/>
          <w:u w:val="single"/>
        </w:rPr>
        <w:t>Agenda Guests</w:t>
      </w:r>
      <w:r w:rsidR="00A4601A" w:rsidRPr="006F65B1">
        <w:rPr>
          <w:b/>
          <w:color w:val="FF0000"/>
          <w:sz w:val="26"/>
          <w:szCs w:val="26"/>
        </w:rPr>
        <w:t>:</w:t>
      </w:r>
      <w:r w:rsidR="007A4F8A">
        <w:rPr>
          <w:sz w:val="26"/>
          <w:szCs w:val="26"/>
        </w:rPr>
        <w:t xml:space="preserve"> </w:t>
      </w:r>
      <w:r w:rsidR="006B31FE" w:rsidRPr="000824D4">
        <w:rPr>
          <w:b/>
          <w:bCs/>
          <w:color w:val="auto"/>
          <w:sz w:val="26"/>
          <w:szCs w:val="26"/>
          <w:u w:val="single"/>
        </w:rPr>
        <w:t>Candy Akin (County Real Property)</w:t>
      </w:r>
    </w:p>
    <w:p w14:paraId="2CB9A11B" w14:textId="77777777" w:rsidR="00E0650D" w:rsidRPr="00E0650D" w:rsidRDefault="00E0650D" w:rsidP="00CA544A">
      <w:pPr>
        <w:spacing w:after="0" w:line="240" w:lineRule="auto"/>
        <w:ind w:left="24" w:hanging="1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</w:p>
    <w:p w14:paraId="6866662B" w14:textId="77777777" w:rsidR="00687544" w:rsidRPr="00CC5598" w:rsidRDefault="000E3080" w:rsidP="00CA544A">
      <w:pPr>
        <w:spacing w:after="0" w:line="240" w:lineRule="auto"/>
        <w:ind w:firstLine="14"/>
        <w:rPr>
          <w:color w:val="auto"/>
          <w:sz w:val="26"/>
          <w:szCs w:val="26"/>
        </w:rPr>
      </w:pPr>
      <w:r w:rsidRPr="006F65B1">
        <w:rPr>
          <w:b/>
          <w:color w:val="FF0000"/>
          <w:sz w:val="26"/>
          <w:szCs w:val="26"/>
          <w:u w:val="single"/>
        </w:rPr>
        <w:t>Town Accountant</w:t>
      </w:r>
      <w:r w:rsidRPr="006F65B1">
        <w:rPr>
          <w:b/>
          <w:color w:val="FF0000"/>
          <w:sz w:val="26"/>
          <w:szCs w:val="26"/>
        </w:rPr>
        <w:t>:</w:t>
      </w:r>
      <w:r w:rsidR="008C6D52" w:rsidRPr="009D2896">
        <w:rPr>
          <w:sz w:val="26"/>
          <w:szCs w:val="26"/>
        </w:rPr>
        <w:t xml:space="preserve"> </w:t>
      </w:r>
      <w:r w:rsidR="000E1783" w:rsidRPr="006F65B1">
        <w:rPr>
          <w:color w:val="auto"/>
          <w:sz w:val="26"/>
          <w:szCs w:val="26"/>
        </w:rPr>
        <w:t xml:space="preserve">Scott - </w:t>
      </w:r>
      <w:r w:rsidR="008C6D52" w:rsidRPr="006F65B1">
        <w:rPr>
          <w:color w:val="auto"/>
          <w:sz w:val="26"/>
          <w:szCs w:val="26"/>
        </w:rPr>
        <w:t>Financials</w:t>
      </w:r>
      <w:r w:rsidR="00754845" w:rsidRPr="006F65B1">
        <w:rPr>
          <w:color w:val="auto"/>
          <w:sz w:val="26"/>
          <w:szCs w:val="26"/>
        </w:rPr>
        <w:t>,</w:t>
      </w:r>
      <w:r w:rsidR="00DC7551" w:rsidRPr="006F65B1">
        <w:rPr>
          <w:color w:val="auto"/>
          <w:sz w:val="26"/>
          <w:szCs w:val="26"/>
        </w:rPr>
        <w:t xml:space="preserve"> </w:t>
      </w:r>
      <w:r w:rsidR="00AD4796" w:rsidRPr="006F65B1">
        <w:rPr>
          <w:color w:val="auto"/>
          <w:sz w:val="26"/>
          <w:szCs w:val="26"/>
        </w:rPr>
        <w:t>Budget Transfers approval</w:t>
      </w:r>
      <w:r w:rsidR="00754845" w:rsidRPr="006F65B1">
        <w:rPr>
          <w:color w:val="auto"/>
          <w:sz w:val="26"/>
          <w:szCs w:val="26"/>
        </w:rPr>
        <w:t xml:space="preserve">, </w:t>
      </w:r>
      <w:r w:rsidR="00B01464" w:rsidRPr="006F65B1">
        <w:rPr>
          <w:color w:val="auto"/>
          <w:sz w:val="26"/>
          <w:szCs w:val="26"/>
        </w:rPr>
        <w:t>Approval of Supervisor's Report</w:t>
      </w:r>
      <w:r w:rsidR="00B04B26" w:rsidRPr="006F65B1">
        <w:rPr>
          <w:color w:val="auto"/>
          <w:sz w:val="26"/>
          <w:szCs w:val="26"/>
        </w:rPr>
        <w:t>,</w:t>
      </w:r>
      <w:r w:rsidR="00226AAA">
        <w:rPr>
          <w:color w:val="C00000"/>
          <w:sz w:val="26"/>
          <w:szCs w:val="26"/>
        </w:rPr>
        <w:t xml:space="preserve"> </w:t>
      </w:r>
      <w:r w:rsidR="00226AAA">
        <w:rPr>
          <w:color w:val="C00000"/>
          <w:sz w:val="26"/>
          <w:szCs w:val="26"/>
        </w:rPr>
        <w:tab/>
      </w:r>
      <w:r w:rsidR="00226AAA">
        <w:rPr>
          <w:color w:val="C00000"/>
          <w:sz w:val="26"/>
          <w:szCs w:val="26"/>
        </w:rPr>
        <w:tab/>
        <w:t xml:space="preserve">           </w:t>
      </w:r>
      <w:r w:rsidR="00B04B26">
        <w:rPr>
          <w:sz w:val="26"/>
          <w:szCs w:val="26"/>
        </w:rPr>
        <w:tab/>
      </w:r>
      <w:r w:rsidR="00B04B26">
        <w:rPr>
          <w:sz w:val="26"/>
          <w:szCs w:val="26"/>
        </w:rPr>
        <w:tab/>
        <w:t xml:space="preserve">           </w:t>
      </w:r>
    </w:p>
    <w:p w14:paraId="3B6A65E6" w14:textId="77777777" w:rsidR="00E0650D" w:rsidRPr="00720FC3" w:rsidRDefault="007A033C" w:rsidP="00CA544A">
      <w:pPr>
        <w:spacing w:after="0" w:line="240" w:lineRule="auto"/>
        <w:ind w:firstLine="14"/>
        <w:rPr>
          <w:b/>
          <w:color w:val="auto"/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RACOG</w:t>
      </w:r>
      <w:r w:rsidRPr="00720FC3">
        <w:rPr>
          <w:b/>
          <w:color w:val="auto"/>
          <w:sz w:val="26"/>
          <w:szCs w:val="26"/>
        </w:rPr>
        <w:t>:</w:t>
      </w:r>
    </w:p>
    <w:p w14:paraId="6E1D5A94" w14:textId="17EB81AF" w:rsidR="00753385" w:rsidRPr="006F65B1" w:rsidRDefault="000E3080" w:rsidP="00873BD7">
      <w:pPr>
        <w:spacing w:after="0" w:line="240" w:lineRule="auto"/>
        <w:rPr>
          <w:bCs/>
          <w:color w:val="auto"/>
          <w:sz w:val="26"/>
          <w:szCs w:val="26"/>
        </w:rPr>
      </w:pPr>
      <w:r w:rsidRPr="006F65B1">
        <w:rPr>
          <w:b/>
          <w:color w:val="FF0000"/>
          <w:sz w:val="32"/>
          <w:u w:val="single"/>
        </w:rPr>
        <w:t>New Business</w:t>
      </w:r>
      <w:r w:rsidR="00E96645" w:rsidRPr="006F65B1">
        <w:rPr>
          <w:b/>
          <w:color w:val="FF0000"/>
          <w:sz w:val="32"/>
          <w:u w:val="single"/>
        </w:rPr>
        <w:t>:</w:t>
      </w:r>
      <w:r w:rsidR="005D2A7C">
        <w:rPr>
          <w:b/>
          <w:color w:val="auto"/>
          <w:sz w:val="32"/>
        </w:rPr>
        <w:t xml:space="preserve"> </w:t>
      </w:r>
      <w:r w:rsidR="00873BD7" w:rsidRPr="006F65B1">
        <w:rPr>
          <w:bCs/>
          <w:color w:val="auto"/>
          <w:sz w:val="26"/>
          <w:szCs w:val="26"/>
        </w:rPr>
        <w:t xml:space="preserve">Board of Assessment Review – Re-appoint Cathy </w:t>
      </w:r>
      <w:proofErr w:type="spellStart"/>
      <w:r w:rsidR="00873BD7" w:rsidRPr="006F65B1">
        <w:rPr>
          <w:bCs/>
          <w:color w:val="auto"/>
          <w:sz w:val="26"/>
          <w:szCs w:val="26"/>
        </w:rPr>
        <w:t>Dosztan</w:t>
      </w:r>
      <w:proofErr w:type="spellEnd"/>
      <w:r w:rsidR="00873BD7" w:rsidRPr="006F65B1">
        <w:rPr>
          <w:bCs/>
          <w:color w:val="auto"/>
          <w:sz w:val="26"/>
          <w:szCs w:val="26"/>
        </w:rPr>
        <w:t xml:space="preserve"> (5 yr. Term ends                    </w:t>
      </w:r>
      <w:r w:rsidR="00873BD7" w:rsidRPr="006F65B1">
        <w:rPr>
          <w:bCs/>
          <w:color w:val="auto"/>
          <w:sz w:val="26"/>
          <w:szCs w:val="26"/>
        </w:rPr>
        <w:tab/>
        <w:t xml:space="preserve">                      5/30/2025)</w:t>
      </w:r>
    </w:p>
    <w:p w14:paraId="60961BD6" w14:textId="77777777" w:rsidR="00651D7D" w:rsidRPr="00E75ADE" w:rsidRDefault="00651D7D" w:rsidP="00CA544A">
      <w:pPr>
        <w:spacing w:after="0" w:line="240" w:lineRule="auto"/>
        <w:ind w:left="29"/>
        <w:rPr>
          <w:sz w:val="26"/>
          <w:szCs w:val="26"/>
        </w:rPr>
      </w:pPr>
    </w:p>
    <w:p w14:paraId="0F139260" w14:textId="5412CE97" w:rsidR="006C346C" w:rsidRPr="006F65B1" w:rsidRDefault="006C346C" w:rsidP="00CA544A">
      <w:pPr>
        <w:spacing w:after="0" w:line="240" w:lineRule="auto"/>
        <w:ind w:left="29"/>
        <w:rPr>
          <w:color w:val="FF0000"/>
          <w:sz w:val="26"/>
          <w:szCs w:val="26"/>
        </w:rPr>
      </w:pPr>
      <w:r w:rsidRPr="006F65B1">
        <w:rPr>
          <w:b/>
          <w:color w:val="FF0000"/>
          <w:sz w:val="26"/>
          <w:szCs w:val="26"/>
          <w:u w:val="single"/>
        </w:rPr>
        <w:t>Correspondence</w:t>
      </w:r>
      <w:r w:rsidRPr="006F65B1">
        <w:rPr>
          <w:color w:val="FF0000"/>
          <w:sz w:val="26"/>
          <w:szCs w:val="26"/>
        </w:rPr>
        <w:t>:</w:t>
      </w:r>
      <w:r w:rsidR="00257787" w:rsidRPr="009D2896">
        <w:rPr>
          <w:sz w:val="26"/>
          <w:szCs w:val="26"/>
        </w:rPr>
        <w:t xml:space="preserve"> </w:t>
      </w:r>
      <w:r w:rsidR="006F65B1" w:rsidRPr="006F65B1">
        <w:rPr>
          <w:color w:val="auto"/>
          <w:sz w:val="26"/>
          <w:szCs w:val="26"/>
        </w:rPr>
        <w:t>Iroquois</w:t>
      </w:r>
      <w:r w:rsidR="006F65B1">
        <w:rPr>
          <w:color w:val="FF0000"/>
          <w:sz w:val="26"/>
          <w:szCs w:val="26"/>
        </w:rPr>
        <w:t xml:space="preserve"> </w:t>
      </w:r>
    </w:p>
    <w:p w14:paraId="7CE32CA3" w14:textId="77777777" w:rsidR="008C6C53" w:rsidRPr="009D2896" w:rsidRDefault="008C6C53" w:rsidP="00CA544A">
      <w:pPr>
        <w:spacing w:after="0" w:line="240" w:lineRule="auto"/>
        <w:ind w:left="29"/>
        <w:rPr>
          <w:sz w:val="26"/>
          <w:szCs w:val="26"/>
        </w:rPr>
      </w:pPr>
    </w:p>
    <w:p w14:paraId="32345929" w14:textId="77777777" w:rsidR="00362D8B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6F65B1">
        <w:rPr>
          <w:b/>
          <w:color w:val="FF0000"/>
          <w:sz w:val="26"/>
          <w:szCs w:val="26"/>
          <w:u w:val="single"/>
        </w:rPr>
        <w:t>Highway Dept</w:t>
      </w:r>
      <w:r w:rsidR="008E1628" w:rsidRPr="006F65B1">
        <w:rPr>
          <w:b/>
          <w:color w:val="FF0000"/>
          <w:sz w:val="26"/>
          <w:szCs w:val="26"/>
          <w:u w:val="single"/>
        </w:rPr>
        <w:t>.</w:t>
      </w:r>
      <w:r w:rsidRPr="006F65B1">
        <w:rPr>
          <w:color w:val="FF0000"/>
          <w:sz w:val="26"/>
          <w:szCs w:val="26"/>
        </w:rPr>
        <w:t>:</w:t>
      </w:r>
      <w:r w:rsidR="00142448">
        <w:rPr>
          <w:sz w:val="26"/>
          <w:szCs w:val="26"/>
        </w:rPr>
        <w:t xml:space="preserve"> </w:t>
      </w:r>
      <w:r w:rsidR="00C92B3A">
        <w:rPr>
          <w:color w:val="C00000"/>
          <w:sz w:val="26"/>
          <w:szCs w:val="26"/>
        </w:rPr>
        <w:tab/>
      </w:r>
      <w:r w:rsidR="00C92B3A">
        <w:rPr>
          <w:color w:val="C00000"/>
          <w:sz w:val="26"/>
          <w:szCs w:val="26"/>
        </w:rPr>
        <w:tab/>
      </w:r>
      <w:r w:rsidR="00C92B3A">
        <w:rPr>
          <w:color w:val="C00000"/>
          <w:sz w:val="26"/>
          <w:szCs w:val="26"/>
        </w:rPr>
        <w:tab/>
        <w:t xml:space="preserve">                </w:t>
      </w:r>
      <w:r w:rsidR="00C92B3A">
        <w:rPr>
          <w:color w:val="C00000"/>
          <w:sz w:val="26"/>
          <w:szCs w:val="26"/>
        </w:rPr>
        <w:tab/>
        <w:t xml:space="preserve">                 </w:t>
      </w:r>
    </w:p>
    <w:p w14:paraId="1D4D3BC2" w14:textId="77777777" w:rsidR="0021318B" w:rsidRPr="000C4CE0" w:rsidRDefault="0021318B" w:rsidP="00CA544A">
      <w:pPr>
        <w:spacing w:after="0" w:line="240" w:lineRule="auto"/>
        <w:ind w:left="24" w:hanging="10"/>
        <w:rPr>
          <w:color w:val="C00000"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Justice</w:t>
      </w:r>
      <w:r w:rsidRPr="009D2896">
        <w:rPr>
          <w:b/>
          <w:sz w:val="26"/>
          <w:szCs w:val="26"/>
        </w:rPr>
        <w:t>:</w:t>
      </w:r>
      <w:r w:rsidR="007F66DC">
        <w:rPr>
          <w:b/>
          <w:sz w:val="26"/>
          <w:szCs w:val="26"/>
        </w:rPr>
        <w:t xml:space="preserve"> </w:t>
      </w:r>
    </w:p>
    <w:p w14:paraId="36FA4E5B" w14:textId="7EAC7508" w:rsidR="000E3080" w:rsidRPr="00733F87" w:rsidRDefault="000E3080" w:rsidP="009E2FD2">
      <w:pPr>
        <w:spacing w:after="0" w:line="240" w:lineRule="auto"/>
        <w:ind w:left="24" w:hanging="10"/>
        <w:rPr>
          <w:bCs/>
          <w:color w:val="FF0000"/>
          <w:sz w:val="26"/>
          <w:szCs w:val="26"/>
        </w:rPr>
      </w:pPr>
      <w:r w:rsidRPr="006F65B1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0" wp14:anchorId="094D706D" wp14:editId="7ADEC8A8">
            <wp:simplePos x="0" y="0"/>
            <wp:positionH relativeFrom="page">
              <wp:posOffset>4640581</wp:posOffset>
            </wp:positionH>
            <wp:positionV relativeFrom="page">
              <wp:posOffset>621792</wp:posOffset>
            </wp:positionV>
            <wp:extent cx="4572" cy="4572"/>
            <wp:effectExtent l="0" t="0" r="0" b="0"/>
            <wp:wrapSquare wrapText="bothSides"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5B1">
        <w:rPr>
          <w:b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0" wp14:anchorId="4FC4C4AC" wp14:editId="4AB9ED33">
            <wp:simplePos x="0" y="0"/>
            <wp:positionH relativeFrom="page">
              <wp:posOffset>4640581</wp:posOffset>
            </wp:positionH>
            <wp:positionV relativeFrom="page">
              <wp:posOffset>635508</wp:posOffset>
            </wp:positionV>
            <wp:extent cx="4572" cy="4572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65B1">
        <w:rPr>
          <w:b/>
          <w:color w:val="FF0000"/>
          <w:sz w:val="26"/>
          <w:szCs w:val="26"/>
          <w:u w:val="single"/>
        </w:rPr>
        <w:t>Planning Board</w:t>
      </w:r>
      <w:r w:rsidRPr="006F65B1">
        <w:rPr>
          <w:b/>
          <w:color w:val="FF0000"/>
          <w:sz w:val="26"/>
          <w:szCs w:val="26"/>
        </w:rPr>
        <w:t>:</w:t>
      </w:r>
      <w:r w:rsidR="00C92B3A">
        <w:rPr>
          <w:b/>
          <w:color w:val="auto"/>
          <w:sz w:val="26"/>
          <w:szCs w:val="26"/>
        </w:rPr>
        <w:t xml:space="preserve"> </w:t>
      </w:r>
      <w:r w:rsidR="00733F87" w:rsidRPr="006F65B1">
        <w:rPr>
          <w:bCs/>
          <w:color w:val="auto"/>
          <w:sz w:val="26"/>
          <w:szCs w:val="26"/>
        </w:rPr>
        <w:t>Moratorium</w:t>
      </w:r>
    </w:p>
    <w:p w14:paraId="3B9CBA79" w14:textId="77777777" w:rsidR="005A7391" w:rsidRDefault="005A7391" w:rsidP="00BC4413">
      <w:pPr>
        <w:spacing w:after="0" w:line="240" w:lineRule="auto"/>
        <w:ind w:left="24" w:hanging="10"/>
        <w:rPr>
          <w:sz w:val="26"/>
          <w:szCs w:val="26"/>
        </w:rPr>
      </w:pPr>
    </w:p>
    <w:p w14:paraId="06AA7D64" w14:textId="77777777" w:rsidR="0003240C" w:rsidRPr="003A70E9" w:rsidRDefault="005A7391" w:rsidP="00CA544A">
      <w:pPr>
        <w:spacing w:after="0" w:line="240" w:lineRule="auto"/>
        <w:ind w:left="24" w:hanging="10"/>
        <w:rPr>
          <w:color w:val="auto"/>
          <w:sz w:val="26"/>
          <w:szCs w:val="26"/>
        </w:rPr>
      </w:pPr>
      <w:r w:rsidRPr="005A7391">
        <w:rPr>
          <w:b/>
          <w:sz w:val="26"/>
          <w:szCs w:val="26"/>
          <w:u w:val="single"/>
        </w:rPr>
        <w:t>Zoning Board:</w:t>
      </w:r>
      <w:r w:rsidR="00DC3F68">
        <w:rPr>
          <w:sz w:val="26"/>
          <w:szCs w:val="26"/>
        </w:rPr>
        <w:t xml:space="preserve"> </w:t>
      </w:r>
    </w:p>
    <w:p w14:paraId="5599191A" w14:textId="77777777" w:rsidR="000E3080" w:rsidRPr="003677FE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Dog Control Officer</w:t>
      </w:r>
      <w:r w:rsidRPr="009D2896">
        <w:rPr>
          <w:b/>
          <w:sz w:val="26"/>
          <w:szCs w:val="26"/>
        </w:rPr>
        <w:t>:</w:t>
      </w:r>
      <w:r w:rsidR="00B5612A">
        <w:rPr>
          <w:b/>
          <w:sz w:val="26"/>
          <w:szCs w:val="26"/>
        </w:rPr>
        <w:t xml:space="preserve"> </w:t>
      </w:r>
    </w:p>
    <w:p w14:paraId="6D64E7FD" w14:textId="60A986CE" w:rsidR="000E3080" w:rsidRPr="00387A2C" w:rsidRDefault="006F65B1" w:rsidP="00CA544A">
      <w:pPr>
        <w:spacing w:after="0" w:line="240" w:lineRule="auto"/>
        <w:ind w:left="24" w:hanging="10"/>
        <w:rPr>
          <w:color w:val="C00000"/>
          <w:sz w:val="26"/>
          <w:szCs w:val="26"/>
        </w:rPr>
      </w:pPr>
      <w:r w:rsidRPr="006F65B1">
        <w:rPr>
          <w:b/>
          <w:color w:val="FF0000"/>
          <w:sz w:val="26"/>
          <w:szCs w:val="26"/>
          <w:u w:val="single"/>
        </w:rPr>
        <w:t>Water System:</w:t>
      </w:r>
      <w:r w:rsidR="008A34E3" w:rsidRPr="006F65B1">
        <w:rPr>
          <w:color w:val="FF0000"/>
          <w:sz w:val="26"/>
          <w:szCs w:val="26"/>
        </w:rPr>
        <w:t xml:space="preserve"> </w:t>
      </w:r>
    </w:p>
    <w:p w14:paraId="5324C42E" w14:textId="77777777" w:rsidR="005E0F59" w:rsidRPr="008A34E3" w:rsidRDefault="005E0F59" w:rsidP="00CA544A">
      <w:pPr>
        <w:spacing w:after="0" w:line="240" w:lineRule="auto"/>
        <w:ind w:left="24" w:hanging="10"/>
        <w:rPr>
          <w:sz w:val="26"/>
          <w:szCs w:val="26"/>
        </w:rPr>
      </w:pPr>
    </w:p>
    <w:p w14:paraId="4486E882" w14:textId="77777777" w:rsidR="000E3080" w:rsidRPr="005A7391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Lowville Water</w:t>
      </w:r>
      <w:r w:rsidRPr="009D2896">
        <w:rPr>
          <w:b/>
          <w:sz w:val="26"/>
          <w:szCs w:val="26"/>
        </w:rPr>
        <w:t>:</w:t>
      </w:r>
    </w:p>
    <w:p w14:paraId="0692AE3A" w14:textId="77777777"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County Legislator</w:t>
      </w:r>
      <w:r w:rsidRPr="00720FC3">
        <w:rPr>
          <w:b/>
          <w:color w:val="auto"/>
          <w:sz w:val="26"/>
          <w:szCs w:val="26"/>
        </w:rPr>
        <w:t>:</w:t>
      </w:r>
    </w:p>
    <w:p w14:paraId="4432A93B" w14:textId="77777777" w:rsidR="000E3080" w:rsidRPr="009D2896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Town Attorney</w:t>
      </w:r>
      <w:r w:rsidRPr="009D2896">
        <w:rPr>
          <w:b/>
          <w:sz w:val="26"/>
          <w:szCs w:val="26"/>
        </w:rPr>
        <w:t>:</w:t>
      </w:r>
      <w:r w:rsidR="00AE08E1" w:rsidRPr="009D2896">
        <w:rPr>
          <w:b/>
          <w:sz w:val="26"/>
          <w:szCs w:val="26"/>
        </w:rPr>
        <w:t xml:space="preserve"> </w:t>
      </w:r>
    </w:p>
    <w:p w14:paraId="6693252E" w14:textId="792EBE4F" w:rsidR="000E3080" w:rsidRPr="007C6A2F" w:rsidRDefault="003B2639" w:rsidP="00CA544A">
      <w:pPr>
        <w:spacing w:after="0" w:line="240" w:lineRule="auto"/>
        <w:ind w:left="9" w:hanging="10"/>
        <w:rPr>
          <w:sz w:val="32"/>
          <w:szCs w:val="32"/>
        </w:rPr>
      </w:pPr>
      <w:r w:rsidRPr="006F65B1">
        <w:rPr>
          <w:b/>
          <w:color w:val="FF0000"/>
          <w:sz w:val="32"/>
          <w:szCs w:val="32"/>
          <w:u w:val="single"/>
        </w:rPr>
        <w:t>Old Business</w:t>
      </w:r>
      <w:r w:rsidRPr="006F65B1">
        <w:rPr>
          <w:color w:val="FF0000"/>
          <w:sz w:val="32"/>
          <w:szCs w:val="32"/>
        </w:rPr>
        <w:t>:</w:t>
      </w:r>
      <w:r w:rsidR="00792E07">
        <w:rPr>
          <w:bCs/>
          <w:sz w:val="32"/>
          <w:szCs w:val="32"/>
        </w:rPr>
        <w:t xml:space="preserve"> </w:t>
      </w:r>
      <w:r w:rsidR="00BF678E" w:rsidRPr="006F65B1">
        <w:rPr>
          <w:color w:val="auto"/>
          <w:sz w:val="26"/>
          <w:szCs w:val="26"/>
        </w:rPr>
        <w:t>DASNY Grant</w:t>
      </w:r>
      <w:r w:rsidR="00422B8A" w:rsidRPr="006F65B1">
        <w:rPr>
          <w:color w:val="auto"/>
          <w:sz w:val="26"/>
          <w:szCs w:val="26"/>
        </w:rPr>
        <w:t>, Assessor?</w:t>
      </w:r>
      <w:r w:rsidR="00BF678E">
        <w:rPr>
          <w:color w:val="C00000"/>
          <w:sz w:val="26"/>
          <w:szCs w:val="26"/>
        </w:rPr>
        <w:t xml:space="preserve"> </w:t>
      </w:r>
    </w:p>
    <w:p w14:paraId="3606535E" w14:textId="77777777" w:rsidR="000E3080" w:rsidRPr="003962A2" w:rsidRDefault="008C6C53" w:rsidP="00CA544A">
      <w:pPr>
        <w:spacing w:after="0" w:line="240" w:lineRule="auto"/>
        <w:ind w:left="14" w:hanging="14"/>
        <w:rPr>
          <w:color w:val="C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642F33">
        <w:rPr>
          <w:color w:val="auto"/>
          <w:sz w:val="26"/>
          <w:szCs w:val="26"/>
        </w:rPr>
        <w:t>Highway Garage</w:t>
      </w:r>
      <w:r w:rsidR="00642F33">
        <w:rPr>
          <w:color w:val="auto"/>
          <w:sz w:val="26"/>
          <w:szCs w:val="26"/>
        </w:rPr>
        <w:t>:</w:t>
      </w:r>
      <w:r w:rsidR="008A19BA" w:rsidRPr="00642F33">
        <w:rPr>
          <w:sz w:val="26"/>
          <w:szCs w:val="26"/>
        </w:rPr>
        <w:t xml:space="preserve"> </w:t>
      </w:r>
    </w:p>
    <w:p w14:paraId="2BB90814" w14:textId="77777777" w:rsidR="008A19BA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19BA" w:rsidRPr="009D2896">
        <w:rPr>
          <w:sz w:val="26"/>
          <w:szCs w:val="26"/>
        </w:rPr>
        <w:t>Bailey Rd. Bridge:</w:t>
      </w:r>
    </w:p>
    <w:p w14:paraId="7477B351" w14:textId="77777777" w:rsidR="00A764BF" w:rsidRPr="002F68FF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A764BF" w:rsidRPr="006F65B1">
        <w:rPr>
          <w:color w:val="FF0000"/>
          <w:sz w:val="26"/>
          <w:szCs w:val="26"/>
        </w:rPr>
        <w:t>Petries</w:t>
      </w:r>
      <w:proofErr w:type="spellEnd"/>
      <w:r w:rsidR="00A764BF" w:rsidRPr="006F65B1">
        <w:rPr>
          <w:color w:val="FF0000"/>
          <w:sz w:val="26"/>
          <w:szCs w:val="26"/>
        </w:rPr>
        <w:t xml:space="preserve"> </w:t>
      </w:r>
      <w:proofErr w:type="spellStart"/>
      <w:r w:rsidR="00A764BF" w:rsidRPr="006F65B1">
        <w:rPr>
          <w:color w:val="FF0000"/>
          <w:sz w:val="26"/>
          <w:szCs w:val="26"/>
        </w:rPr>
        <w:t>Crnr</w:t>
      </w:r>
      <w:proofErr w:type="spellEnd"/>
      <w:r w:rsidR="00A764BF" w:rsidRPr="006F65B1">
        <w:rPr>
          <w:color w:val="FF0000"/>
          <w:sz w:val="26"/>
          <w:szCs w:val="26"/>
        </w:rPr>
        <w:t>.</w:t>
      </w:r>
      <w:r w:rsidR="0032553A" w:rsidRPr="006F65B1">
        <w:rPr>
          <w:color w:val="FF0000"/>
          <w:sz w:val="26"/>
          <w:szCs w:val="26"/>
        </w:rPr>
        <w:t xml:space="preserve"> </w:t>
      </w:r>
      <w:r w:rsidR="00A764BF" w:rsidRPr="006F65B1">
        <w:rPr>
          <w:color w:val="FF0000"/>
          <w:sz w:val="26"/>
          <w:szCs w:val="26"/>
        </w:rPr>
        <w:t>Church bui</w:t>
      </w:r>
      <w:r w:rsidR="006E75BF" w:rsidRPr="006F65B1">
        <w:rPr>
          <w:color w:val="FF0000"/>
          <w:sz w:val="26"/>
          <w:szCs w:val="26"/>
        </w:rPr>
        <w:t>l</w:t>
      </w:r>
      <w:r w:rsidR="00A764BF" w:rsidRPr="006F65B1">
        <w:rPr>
          <w:color w:val="FF0000"/>
          <w:sz w:val="26"/>
          <w:szCs w:val="26"/>
        </w:rPr>
        <w:t>d</w:t>
      </w:r>
      <w:r w:rsidR="0032553A" w:rsidRPr="006F65B1">
        <w:rPr>
          <w:color w:val="FF0000"/>
          <w:sz w:val="26"/>
          <w:szCs w:val="26"/>
        </w:rPr>
        <w:t>ing</w:t>
      </w:r>
      <w:r w:rsidR="00B30621" w:rsidRPr="006F65B1">
        <w:rPr>
          <w:color w:val="FF0000"/>
          <w:sz w:val="26"/>
          <w:szCs w:val="26"/>
        </w:rPr>
        <w:t xml:space="preserve"> </w:t>
      </w:r>
    </w:p>
    <w:p w14:paraId="2F271247" w14:textId="77777777" w:rsidR="00A86649" w:rsidRPr="009D2896" w:rsidRDefault="008C6C53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6649" w:rsidRPr="009D2896">
        <w:rPr>
          <w:sz w:val="26"/>
          <w:szCs w:val="26"/>
        </w:rPr>
        <w:t>Bradish Road:</w:t>
      </w:r>
      <w:r w:rsidR="00FD2271">
        <w:rPr>
          <w:sz w:val="26"/>
          <w:szCs w:val="26"/>
        </w:rPr>
        <w:t xml:space="preserve"> Tabled</w:t>
      </w:r>
    </w:p>
    <w:p w14:paraId="08F4FE58" w14:textId="77777777" w:rsidR="002F68FF" w:rsidRDefault="008C6C53" w:rsidP="00CA544A">
      <w:pPr>
        <w:spacing w:after="0" w:line="240" w:lineRule="auto"/>
        <w:ind w:left="14" w:hanging="14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6649" w:rsidRPr="002F68FF">
        <w:rPr>
          <w:color w:val="auto"/>
          <w:sz w:val="26"/>
          <w:szCs w:val="26"/>
        </w:rPr>
        <w:t>Zoning Officer</w:t>
      </w:r>
      <w:r w:rsidR="00D00E5C" w:rsidRPr="002F68FF">
        <w:rPr>
          <w:color w:val="auto"/>
          <w:sz w:val="26"/>
          <w:szCs w:val="26"/>
        </w:rPr>
        <w:t xml:space="preserve"> </w:t>
      </w:r>
      <w:r w:rsidR="00064AA4" w:rsidRPr="002F68FF">
        <w:rPr>
          <w:color w:val="auto"/>
          <w:sz w:val="26"/>
          <w:szCs w:val="26"/>
        </w:rPr>
        <w:t>(Land Use Permit</w:t>
      </w:r>
      <w:r w:rsidR="00B67751" w:rsidRPr="002F68FF">
        <w:rPr>
          <w:color w:val="auto"/>
          <w:sz w:val="26"/>
          <w:szCs w:val="26"/>
        </w:rPr>
        <w:t>?</w:t>
      </w:r>
      <w:r w:rsidR="00064AA4" w:rsidRPr="002F68FF">
        <w:rPr>
          <w:color w:val="auto"/>
          <w:sz w:val="26"/>
          <w:szCs w:val="26"/>
        </w:rPr>
        <w:t>)</w:t>
      </w:r>
    </w:p>
    <w:p w14:paraId="39CE338F" w14:textId="77777777" w:rsidR="009D65FB" w:rsidRPr="002F68FF" w:rsidRDefault="002F68FF" w:rsidP="00CA544A">
      <w:pPr>
        <w:spacing w:after="0" w:line="240" w:lineRule="auto"/>
        <w:ind w:left="14" w:hanging="14"/>
        <w:rPr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  <w:t>Fuel Tanks - Tabled till Spring</w:t>
      </w:r>
      <w:r w:rsidR="009863C8" w:rsidRPr="002F68FF">
        <w:rPr>
          <w:sz w:val="26"/>
          <w:szCs w:val="26"/>
        </w:rPr>
        <w:t xml:space="preserve"> </w:t>
      </w:r>
    </w:p>
    <w:p w14:paraId="369CDAA1" w14:textId="77777777"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Bills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</w:t>
      </w:r>
      <w:r w:rsidRPr="00FB0878">
        <w:rPr>
          <w:color w:val="C00000"/>
          <w:sz w:val="26"/>
          <w:szCs w:val="26"/>
        </w:rPr>
        <w:t>Audit/Payment Approval:</w:t>
      </w:r>
    </w:p>
    <w:p w14:paraId="3A7C189F" w14:textId="77777777" w:rsidR="008C6C53" w:rsidRPr="009D2896" w:rsidRDefault="000E3080" w:rsidP="00CA544A">
      <w:pPr>
        <w:spacing w:after="0" w:line="240" w:lineRule="auto"/>
        <w:ind w:left="24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Monthly Reports</w:t>
      </w:r>
      <w:r w:rsidRPr="009D2896">
        <w:rPr>
          <w:b/>
          <w:sz w:val="26"/>
          <w:szCs w:val="26"/>
        </w:rPr>
        <w:t>:</w:t>
      </w:r>
      <w:r w:rsidR="008C6C53">
        <w:rPr>
          <w:sz w:val="26"/>
          <w:szCs w:val="26"/>
        </w:rPr>
        <w:t xml:space="preserve"> </w:t>
      </w:r>
      <w:r w:rsidR="008C6C53" w:rsidRPr="00FB0878">
        <w:rPr>
          <w:color w:val="C00000"/>
          <w:sz w:val="26"/>
          <w:szCs w:val="26"/>
        </w:rPr>
        <w:t>Audit:</w:t>
      </w:r>
    </w:p>
    <w:p w14:paraId="45C96633" w14:textId="77777777" w:rsidR="000E3080" w:rsidRDefault="000E3080" w:rsidP="00CA544A">
      <w:pPr>
        <w:spacing w:after="0" w:line="240" w:lineRule="auto"/>
        <w:ind w:left="9" w:hanging="10"/>
        <w:rPr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Year End Reports</w:t>
      </w:r>
      <w:r w:rsidRPr="009D2896">
        <w:rPr>
          <w:b/>
          <w:sz w:val="26"/>
          <w:szCs w:val="26"/>
        </w:rPr>
        <w:t>:</w:t>
      </w:r>
      <w:r w:rsidRPr="009D2896">
        <w:rPr>
          <w:sz w:val="26"/>
          <w:szCs w:val="26"/>
        </w:rPr>
        <w:t xml:space="preserve"> </w:t>
      </w:r>
      <w:r w:rsidRPr="00FB0878">
        <w:rPr>
          <w:color w:val="C00000"/>
          <w:sz w:val="26"/>
          <w:szCs w:val="26"/>
        </w:rPr>
        <w:t>Audit:</w:t>
      </w:r>
    </w:p>
    <w:p w14:paraId="5A629595" w14:textId="77777777" w:rsidR="008C6C53" w:rsidRPr="009D2896" w:rsidRDefault="008C6C53" w:rsidP="00CA544A">
      <w:pPr>
        <w:spacing w:after="0" w:line="240" w:lineRule="auto"/>
        <w:ind w:left="9" w:hanging="10"/>
        <w:rPr>
          <w:sz w:val="26"/>
          <w:szCs w:val="26"/>
        </w:rPr>
      </w:pPr>
    </w:p>
    <w:p w14:paraId="131153EB" w14:textId="77777777" w:rsidR="000E3080" w:rsidRPr="00B749ED" w:rsidRDefault="00922BE7" w:rsidP="00CA544A">
      <w:pPr>
        <w:spacing w:after="0" w:line="240" w:lineRule="auto"/>
        <w:ind w:left="24" w:hanging="10"/>
        <w:rPr>
          <w:sz w:val="26"/>
          <w:szCs w:val="26"/>
        </w:rPr>
      </w:pPr>
      <w:r w:rsidRPr="000829F6">
        <w:rPr>
          <w:b/>
          <w:sz w:val="26"/>
          <w:szCs w:val="26"/>
          <w:u w:val="single"/>
        </w:rPr>
        <w:t>Executive S</w:t>
      </w:r>
      <w:r w:rsidR="005B6890" w:rsidRPr="000829F6">
        <w:rPr>
          <w:b/>
          <w:sz w:val="26"/>
          <w:szCs w:val="26"/>
          <w:u w:val="single"/>
        </w:rPr>
        <w:t>ession</w:t>
      </w:r>
      <w:r w:rsidR="007E7778" w:rsidRPr="00B749ED">
        <w:rPr>
          <w:sz w:val="26"/>
          <w:szCs w:val="26"/>
        </w:rPr>
        <w:t>:</w:t>
      </w:r>
      <w:r w:rsidR="005B6890" w:rsidRPr="00B749ED">
        <w:rPr>
          <w:sz w:val="26"/>
          <w:szCs w:val="26"/>
        </w:rPr>
        <w:t xml:space="preserve"> </w:t>
      </w:r>
    </w:p>
    <w:p w14:paraId="1ACD093C" w14:textId="77777777" w:rsidR="008C6C53" w:rsidRPr="00B749ED" w:rsidRDefault="008C6C53" w:rsidP="00CA544A">
      <w:pPr>
        <w:spacing w:after="0" w:line="240" w:lineRule="auto"/>
        <w:ind w:left="24" w:hanging="10"/>
        <w:rPr>
          <w:sz w:val="26"/>
          <w:szCs w:val="26"/>
        </w:rPr>
      </w:pPr>
    </w:p>
    <w:p w14:paraId="46E7F260" w14:textId="77777777" w:rsidR="0099130A" w:rsidRDefault="000E3080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9D2896">
        <w:rPr>
          <w:b/>
          <w:sz w:val="26"/>
          <w:szCs w:val="26"/>
          <w:u w:val="single"/>
        </w:rPr>
        <w:t>Adjournment</w:t>
      </w:r>
      <w:r w:rsidRPr="009D2896">
        <w:rPr>
          <w:b/>
          <w:sz w:val="26"/>
          <w:szCs w:val="26"/>
        </w:rPr>
        <w:t>:</w:t>
      </w:r>
    </w:p>
    <w:p w14:paraId="4B4A33D3" w14:textId="77777777" w:rsidR="008C6C53" w:rsidRPr="009D2896" w:rsidRDefault="008C6C53" w:rsidP="00CA544A">
      <w:pPr>
        <w:spacing w:after="0" w:line="240" w:lineRule="auto"/>
        <w:ind w:left="24" w:hanging="10"/>
        <w:rPr>
          <w:b/>
          <w:sz w:val="26"/>
          <w:szCs w:val="26"/>
        </w:rPr>
      </w:pPr>
    </w:p>
    <w:p w14:paraId="78B31584" w14:textId="0C37B908" w:rsidR="009A0898" w:rsidRPr="009D2896" w:rsidRDefault="009A0898" w:rsidP="00CA544A">
      <w:pPr>
        <w:spacing w:after="0" w:line="240" w:lineRule="auto"/>
        <w:ind w:left="24" w:hanging="10"/>
        <w:rPr>
          <w:b/>
          <w:sz w:val="26"/>
          <w:szCs w:val="26"/>
        </w:rPr>
      </w:pPr>
      <w:r w:rsidRPr="00720FC3">
        <w:rPr>
          <w:b/>
          <w:color w:val="auto"/>
          <w:sz w:val="26"/>
          <w:szCs w:val="26"/>
          <w:u w:val="single"/>
        </w:rPr>
        <w:t>Next Meeting</w:t>
      </w:r>
      <w:r w:rsidR="002C63C7" w:rsidRPr="00720FC3">
        <w:rPr>
          <w:b/>
          <w:color w:val="auto"/>
          <w:sz w:val="26"/>
          <w:szCs w:val="26"/>
          <w:u w:val="single"/>
        </w:rPr>
        <w:t>(s)</w:t>
      </w:r>
      <w:r w:rsidRPr="00720FC3">
        <w:rPr>
          <w:b/>
          <w:color w:val="auto"/>
          <w:sz w:val="26"/>
          <w:szCs w:val="26"/>
        </w:rPr>
        <w:t xml:space="preserve">: </w:t>
      </w:r>
      <w:r w:rsidR="00E77AB6">
        <w:rPr>
          <w:b/>
          <w:color w:val="C00000"/>
          <w:sz w:val="26"/>
          <w:szCs w:val="26"/>
        </w:rPr>
        <w:t>May 14</w:t>
      </w:r>
      <w:r w:rsidR="000346FA" w:rsidRPr="00720FC3">
        <w:rPr>
          <w:b/>
          <w:color w:val="C00000"/>
          <w:sz w:val="26"/>
          <w:szCs w:val="26"/>
        </w:rPr>
        <w:t>, 2025</w:t>
      </w:r>
    </w:p>
    <w:sectPr w:rsidR="009A0898" w:rsidRPr="009D2896" w:rsidSect="004C27E7">
      <w:pgSz w:w="11866" w:h="15322"/>
      <w:pgMar w:top="144" w:right="720" w:bottom="14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80"/>
    <w:rsid w:val="00013EBD"/>
    <w:rsid w:val="00014747"/>
    <w:rsid w:val="000173DA"/>
    <w:rsid w:val="00030B75"/>
    <w:rsid w:val="0003240C"/>
    <w:rsid w:val="000346FA"/>
    <w:rsid w:val="00037093"/>
    <w:rsid w:val="00040935"/>
    <w:rsid w:val="000533DD"/>
    <w:rsid w:val="00061BD0"/>
    <w:rsid w:val="00064AA4"/>
    <w:rsid w:val="00071A56"/>
    <w:rsid w:val="000749E2"/>
    <w:rsid w:val="0008108A"/>
    <w:rsid w:val="000824D4"/>
    <w:rsid w:val="000829F6"/>
    <w:rsid w:val="000A1325"/>
    <w:rsid w:val="000A7CDF"/>
    <w:rsid w:val="000B21F3"/>
    <w:rsid w:val="000B551A"/>
    <w:rsid w:val="000C4CE0"/>
    <w:rsid w:val="000D06C0"/>
    <w:rsid w:val="000D671E"/>
    <w:rsid w:val="000D789F"/>
    <w:rsid w:val="000E0A00"/>
    <w:rsid w:val="000E1783"/>
    <w:rsid w:val="000E3080"/>
    <w:rsid w:val="000F43C0"/>
    <w:rsid w:val="00142448"/>
    <w:rsid w:val="001809A1"/>
    <w:rsid w:val="0018574E"/>
    <w:rsid w:val="001966C7"/>
    <w:rsid w:val="001A114F"/>
    <w:rsid w:val="001A217A"/>
    <w:rsid w:val="001E020E"/>
    <w:rsid w:val="001E1BFD"/>
    <w:rsid w:val="001F3353"/>
    <w:rsid w:val="002106E6"/>
    <w:rsid w:val="0021318B"/>
    <w:rsid w:val="00226AAA"/>
    <w:rsid w:val="00231C89"/>
    <w:rsid w:val="00241B11"/>
    <w:rsid w:val="00250BE1"/>
    <w:rsid w:val="00256303"/>
    <w:rsid w:val="00257787"/>
    <w:rsid w:val="00286DFD"/>
    <w:rsid w:val="00295B38"/>
    <w:rsid w:val="00295CFE"/>
    <w:rsid w:val="002960A8"/>
    <w:rsid w:val="00297F11"/>
    <w:rsid w:val="002B5E45"/>
    <w:rsid w:val="002C63C7"/>
    <w:rsid w:val="002E03F0"/>
    <w:rsid w:val="002F68FF"/>
    <w:rsid w:val="00301B4F"/>
    <w:rsid w:val="003059ED"/>
    <w:rsid w:val="00307A76"/>
    <w:rsid w:val="0032553A"/>
    <w:rsid w:val="00353887"/>
    <w:rsid w:val="00361EDD"/>
    <w:rsid w:val="00362D8B"/>
    <w:rsid w:val="003636FC"/>
    <w:rsid w:val="003677FE"/>
    <w:rsid w:val="00372286"/>
    <w:rsid w:val="0038243F"/>
    <w:rsid w:val="00387A2C"/>
    <w:rsid w:val="00392D65"/>
    <w:rsid w:val="003962A2"/>
    <w:rsid w:val="0039631D"/>
    <w:rsid w:val="003A70E9"/>
    <w:rsid w:val="003B235A"/>
    <w:rsid w:val="003B2639"/>
    <w:rsid w:val="003D05DD"/>
    <w:rsid w:val="003E1F8D"/>
    <w:rsid w:val="003F46B8"/>
    <w:rsid w:val="00407ABE"/>
    <w:rsid w:val="00422B8A"/>
    <w:rsid w:val="00425E35"/>
    <w:rsid w:val="004452ED"/>
    <w:rsid w:val="004623E8"/>
    <w:rsid w:val="0047703D"/>
    <w:rsid w:val="00477221"/>
    <w:rsid w:val="00477F8F"/>
    <w:rsid w:val="004831AD"/>
    <w:rsid w:val="0048555E"/>
    <w:rsid w:val="004A2BE6"/>
    <w:rsid w:val="004A56A3"/>
    <w:rsid w:val="004B0EAC"/>
    <w:rsid w:val="004C27E7"/>
    <w:rsid w:val="004D3174"/>
    <w:rsid w:val="004D55DF"/>
    <w:rsid w:val="004D6C62"/>
    <w:rsid w:val="004E7B07"/>
    <w:rsid w:val="004F4894"/>
    <w:rsid w:val="004F709B"/>
    <w:rsid w:val="005139F0"/>
    <w:rsid w:val="005156F7"/>
    <w:rsid w:val="005345CA"/>
    <w:rsid w:val="0054286E"/>
    <w:rsid w:val="00551ABE"/>
    <w:rsid w:val="00565010"/>
    <w:rsid w:val="005746D9"/>
    <w:rsid w:val="00581DCB"/>
    <w:rsid w:val="005924DC"/>
    <w:rsid w:val="005963EC"/>
    <w:rsid w:val="005A7391"/>
    <w:rsid w:val="005B3CFC"/>
    <w:rsid w:val="005B485A"/>
    <w:rsid w:val="005B5AB5"/>
    <w:rsid w:val="005B6890"/>
    <w:rsid w:val="005C5FBE"/>
    <w:rsid w:val="005D2A7C"/>
    <w:rsid w:val="005E0F59"/>
    <w:rsid w:val="005E47CC"/>
    <w:rsid w:val="005E787B"/>
    <w:rsid w:val="005F1534"/>
    <w:rsid w:val="005F380B"/>
    <w:rsid w:val="00601A3F"/>
    <w:rsid w:val="0060762C"/>
    <w:rsid w:val="00621F0E"/>
    <w:rsid w:val="00642F33"/>
    <w:rsid w:val="00651D7D"/>
    <w:rsid w:val="00655B56"/>
    <w:rsid w:val="00657A32"/>
    <w:rsid w:val="00686BC6"/>
    <w:rsid w:val="00687544"/>
    <w:rsid w:val="00690414"/>
    <w:rsid w:val="006B31FE"/>
    <w:rsid w:val="006B7120"/>
    <w:rsid w:val="006C346C"/>
    <w:rsid w:val="006D4EB7"/>
    <w:rsid w:val="006D506D"/>
    <w:rsid w:val="006D6155"/>
    <w:rsid w:val="006E1161"/>
    <w:rsid w:val="006E75BF"/>
    <w:rsid w:val="006F15DD"/>
    <w:rsid w:val="006F65B1"/>
    <w:rsid w:val="00710655"/>
    <w:rsid w:val="00711CFC"/>
    <w:rsid w:val="00717401"/>
    <w:rsid w:val="007201A2"/>
    <w:rsid w:val="00720FC3"/>
    <w:rsid w:val="007223A7"/>
    <w:rsid w:val="00733F87"/>
    <w:rsid w:val="00734741"/>
    <w:rsid w:val="007525F7"/>
    <w:rsid w:val="00753385"/>
    <w:rsid w:val="00754845"/>
    <w:rsid w:val="007737C0"/>
    <w:rsid w:val="007824D5"/>
    <w:rsid w:val="00792E07"/>
    <w:rsid w:val="0079320E"/>
    <w:rsid w:val="007A033C"/>
    <w:rsid w:val="007A4F8A"/>
    <w:rsid w:val="007B5508"/>
    <w:rsid w:val="007B55C8"/>
    <w:rsid w:val="007B7452"/>
    <w:rsid w:val="007C08FA"/>
    <w:rsid w:val="007C6A2F"/>
    <w:rsid w:val="007D05DE"/>
    <w:rsid w:val="007E10B6"/>
    <w:rsid w:val="007E2155"/>
    <w:rsid w:val="007E657F"/>
    <w:rsid w:val="007E7778"/>
    <w:rsid w:val="007F2AD6"/>
    <w:rsid w:val="007F66DC"/>
    <w:rsid w:val="007F77AC"/>
    <w:rsid w:val="00805343"/>
    <w:rsid w:val="00805833"/>
    <w:rsid w:val="0080755A"/>
    <w:rsid w:val="0082003C"/>
    <w:rsid w:val="0082498E"/>
    <w:rsid w:val="008314C7"/>
    <w:rsid w:val="00831672"/>
    <w:rsid w:val="008368E5"/>
    <w:rsid w:val="00845E2C"/>
    <w:rsid w:val="008473E8"/>
    <w:rsid w:val="00854111"/>
    <w:rsid w:val="00864672"/>
    <w:rsid w:val="00866F0B"/>
    <w:rsid w:val="00873BD7"/>
    <w:rsid w:val="00874D5C"/>
    <w:rsid w:val="00882660"/>
    <w:rsid w:val="008856F0"/>
    <w:rsid w:val="00893067"/>
    <w:rsid w:val="00893315"/>
    <w:rsid w:val="008A0570"/>
    <w:rsid w:val="008A19BA"/>
    <w:rsid w:val="008A1AE1"/>
    <w:rsid w:val="008A34E3"/>
    <w:rsid w:val="008B351A"/>
    <w:rsid w:val="008B3D4A"/>
    <w:rsid w:val="008C6C53"/>
    <w:rsid w:val="008C6D52"/>
    <w:rsid w:val="008D1563"/>
    <w:rsid w:val="008D69D5"/>
    <w:rsid w:val="008E1628"/>
    <w:rsid w:val="0090195C"/>
    <w:rsid w:val="00901BD2"/>
    <w:rsid w:val="00911ECE"/>
    <w:rsid w:val="00922BE7"/>
    <w:rsid w:val="0092663B"/>
    <w:rsid w:val="00931A89"/>
    <w:rsid w:val="00932300"/>
    <w:rsid w:val="00936F29"/>
    <w:rsid w:val="0097792E"/>
    <w:rsid w:val="009863C8"/>
    <w:rsid w:val="0099130A"/>
    <w:rsid w:val="009960E2"/>
    <w:rsid w:val="00996E2C"/>
    <w:rsid w:val="009A0898"/>
    <w:rsid w:val="009A330B"/>
    <w:rsid w:val="009B29F4"/>
    <w:rsid w:val="009D2896"/>
    <w:rsid w:val="009D65FB"/>
    <w:rsid w:val="009D7087"/>
    <w:rsid w:val="009E2FD2"/>
    <w:rsid w:val="009F564F"/>
    <w:rsid w:val="00A0181C"/>
    <w:rsid w:val="00A06460"/>
    <w:rsid w:val="00A07BE7"/>
    <w:rsid w:val="00A11E99"/>
    <w:rsid w:val="00A165F9"/>
    <w:rsid w:val="00A4148A"/>
    <w:rsid w:val="00A41E6E"/>
    <w:rsid w:val="00A45B21"/>
    <w:rsid w:val="00A4601A"/>
    <w:rsid w:val="00A568C8"/>
    <w:rsid w:val="00A61E4F"/>
    <w:rsid w:val="00A632BD"/>
    <w:rsid w:val="00A6690C"/>
    <w:rsid w:val="00A738FA"/>
    <w:rsid w:val="00A73911"/>
    <w:rsid w:val="00A764BF"/>
    <w:rsid w:val="00A86649"/>
    <w:rsid w:val="00AA159B"/>
    <w:rsid w:val="00AD4796"/>
    <w:rsid w:val="00AE08E1"/>
    <w:rsid w:val="00AF107A"/>
    <w:rsid w:val="00AF124E"/>
    <w:rsid w:val="00AF5019"/>
    <w:rsid w:val="00AF624F"/>
    <w:rsid w:val="00B01464"/>
    <w:rsid w:val="00B029D1"/>
    <w:rsid w:val="00B04B26"/>
    <w:rsid w:val="00B05DDF"/>
    <w:rsid w:val="00B0637C"/>
    <w:rsid w:val="00B30621"/>
    <w:rsid w:val="00B32904"/>
    <w:rsid w:val="00B43FAC"/>
    <w:rsid w:val="00B52BD7"/>
    <w:rsid w:val="00B5612A"/>
    <w:rsid w:val="00B56D3A"/>
    <w:rsid w:val="00B67751"/>
    <w:rsid w:val="00B749ED"/>
    <w:rsid w:val="00B74C3D"/>
    <w:rsid w:val="00B75A19"/>
    <w:rsid w:val="00B773AC"/>
    <w:rsid w:val="00B8387E"/>
    <w:rsid w:val="00B9342A"/>
    <w:rsid w:val="00B96A09"/>
    <w:rsid w:val="00BA4093"/>
    <w:rsid w:val="00BC4413"/>
    <w:rsid w:val="00BD78D4"/>
    <w:rsid w:val="00BE3D79"/>
    <w:rsid w:val="00BF678E"/>
    <w:rsid w:val="00C01FFC"/>
    <w:rsid w:val="00C07136"/>
    <w:rsid w:val="00C1644C"/>
    <w:rsid w:val="00C176A3"/>
    <w:rsid w:val="00C27605"/>
    <w:rsid w:val="00C47892"/>
    <w:rsid w:val="00C64E5F"/>
    <w:rsid w:val="00C71BBC"/>
    <w:rsid w:val="00C72F29"/>
    <w:rsid w:val="00C76A3F"/>
    <w:rsid w:val="00C90A71"/>
    <w:rsid w:val="00C92B3A"/>
    <w:rsid w:val="00CA544A"/>
    <w:rsid w:val="00CA7A0C"/>
    <w:rsid w:val="00CB2C2D"/>
    <w:rsid w:val="00CC1A7C"/>
    <w:rsid w:val="00CC39CF"/>
    <w:rsid w:val="00CC5598"/>
    <w:rsid w:val="00CD1DD3"/>
    <w:rsid w:val="00CE690A"/>
    <w:rsid w:val="00CF13A6"/>
    <w:rsid w:val="00D00E5C"/>
    <w:rsid w:val="00D057E2"/>
    <w:rsid w:val="00D313AC"/>
    <w:rsid w:val="00D35064"/>
    <w:rsid w:val="00D3542D"/>
    <w:rsid w:val="00D41818"/>
    <w:rsid w:val="00D467DE"/>
    <w:rsid w:val="00D65925"/>
    <w:rsid w:val="00D80D73"/>
    <w:rsid w:val="00D83AB1"/>
    <w:rsid w:val="00DA68CB"/>
    <w:rsid w:val="00DC3F68"/>
    <w:rsid w:val="00DC4E32"/>
    <w:rsid w:val="00DC7551"/>
    <w:rsid w:val="00DC7EAB"/>
    <w:rsid w:val="00DD066B"/>
    <w:rsid w:val="00DD64A4"/>
    <w:rsid w:val="00DE708A"/>
    <w:rsid w:val="00E0650D"/>
    <w:rsid w:val="00E17976"/>
    <w:rsid w:val="00E31F4D"/>
    <w:rsid w:val="00E4089C"/>
    <w:rsid w:val="00E43515"/>
    <w:rsid w:val="00E60077"/>
    <w:rsid w:val="00E615EC"/>
    <w:rsid w:val="00E64990"/>
    <w:rsid w:val="00E75ADE"/>
    <w:rsid w:val="00E77AB6"/>
    <w:rsid w:val="00E84218"/>
    <w:rsid w:val="00E857F6"/>
    <w:rsid w:val="00E95BB5"/>
    <w:rsid w:val="00E96645"/>
    <w:rsid w:val="00EA06C1"/>
    <w:rsid w:val="00EA2C09"/>
    <w:rsid w:val="00EA3DB7"/>
    <w:rsid w:val="00ED74B5"/>
    <w:rsid w:val="00EF4AA1"/>
    <w:rsid w:val="00F07608"/>
    <w:rsid w:val="00F148D3"/>
    <w:rsid w:val="00F1756D"/>
    <w:rsid w:val="00F43B5A"/>
    <w:rsid w:val="00F54F44"/>
    <w:rsid w:val="00F63DA0"/>
    <w:rsid w:val="00F728F6"/>
    <w:rsid w:val="00F76ECD"/>
    <w:rsid w:val="00F86FF1"/>
    <w:rsid w:val="00F90039"/>
    <w:rsid w:val="00FB0878"/>
    <w:rsid w:val="00FC0BF4"/>
    <w:rsid w:val="00FC2049"/>
    <w:rsid w:val="00FC6E10"/>
    <w:rsid w:val="00FD2271"/>
    <w:rsid w:val="00FD3838"/>
    <w:rsid w:val="00FD7121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3C8B"/>
  <w15:chartTrackingRefBased/>
  <w15:docId w15:val="{21DEF1E5-8A58-4F95-9A54-86278DDA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8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C8"/>
    <w:rPr>
      <w:rFonts w:ascii="Segoe UI" w:eastAsia="Calibri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F7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jeffery_hoch townofwatsonny.com</cp:lastModifiedBy>
  <cp:revision>325</cp:revision>
  <cp:lastPrinted>2024-12-11T16:08:00Z</cp:lastPrinted>
  <dcterms:created xsi:type="dcterms:W3CDTF">2023-01-10T18:10:00Z</dcterms:created>
  <dcterms:modified xsi:type="dcterms:W3CDTF">2025-04-08T17:37:00Z</dcterms:modified>
</cp:coreProperties>
</file>